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61" w:rsidRPr="0081738B" w:rsidRDefault="0081738B" w:rsidP="0081738B">
      <w:pPr>
        <w:jc w:val="center"/>
        <w:rPr>
          <w:rFonts w:ascii="Times New Roman" w:hAnsi="Times New Roman" w:cs="Times New Roman"/>
          <w:sz w:val="24"/>
        </w:rPr>
      </w:pPr>
      <w:r w:rsidRPr="0081738B">
        <w:rPr>
          <w:rFonts w:ascii="Times New Roman" w:hAnsi="Times New Roman" w:cs="Times New Roman"/>
          <w:sz w:val="24"/>
        </w:rPr>
        <w:t xml:space="preserve">Аннотация к рабочей программе </w:t>
      </w:r>
      <w:r w:rsidR="00EA012F">
        <w:rPr>
          <w:rFonts w:ascii="Times New Roman" w:hAnsi="Times New Roman" w:cs="Times New Roman"/>
          <w:sz w:val="24"/>
        </w:rPr>
        <w:t>по английскому языку 2-4 классы</w:t>
      </w:r>
    </w:p>
    <w:p w:rsidR="0081738B" w:rsidRDefault="0081738B"/>
    <w:tbl>
      <w:tblPr>
        <w:tblStyle w:val="a3"/>
        <w:tblW w:w="0" w:type="auto"/>
        <w:tblLook w:val="04A0"/>
      </w:tblPr>
      <w:tblGrid>
        <w:gridCol w:w="2263"/>
        <w:gridCol w:w="7082"/>
      </w:tblGrid>
      <w:tr w:rsidR="0081738B" w:rsidTr="005E0C8C">
        <w:tc>
          <w:tcPr>
            <w:tcW w:w="2263" w:type="dxa"/>
          </w:tcPr>
          <w:p w:rsidR="0081738B" w:rsidRDefault="0081738B" w:rsidP="005E0C8C">
            <w:r w:rsidRPr="007F10F7">
              <w:rPr>
                <w:rFonts w:ascii="Times New Roman" w:hAnsi="Times New Roman" w:cs="Times New Roman"/>
                <w:sz w:val="24"/>
              </w:rPr>
              <w:t>Наименование дисциплины  в соответствии с учебным планом</w:t>
            </w:r>
          </w:p>
        </w:tc>
        <w:tc>
          <w:tcPr>
            <w:tcW w:w="7082" w:type="dxa"/>
          </w:tcPr>
          <w:p w:rsidR="0081738B" w:rsidRPr="00EA012F" w:rsidRDefault="00EA012F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«Иностранный (английский) язык»</w:t>
            </w:r>
          </w:p>
        </w:tc>
      </w:tr>
      <w:tr w:rsidR="0081738B" w:rsidTr="005E0C8C">
        <w:tc>
          <w:tcPr>
            <w:tcW w:w="2263" w:type="dxa"/>
          </w:tcPr>
          <w:p w:rsidR="0081738B" w:rsidRPr="007F10F7" w:rsidRDefault="0081738B" w:rsidP="005E0C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7082" w:type="dxa"/>
          </w:tcPr>
          <w:p w:rsidR="0081738B" w:rsidRPr="00EA012F" w:rsidRDefault="00EA012F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2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81738B" w:rsidTr="005E0C8C">
        <w:tc>
          <w:tcPr>
            <w:tcW w:w="2263" w:type="dxa"/>
          </w:tcPr>
          <w:p w:rsidR="0081738B" w:rsidRDefault="0081738B" w:rsidP="005E0C8C"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7F10F7">
              <w:rPr>
                <w:rFonts w:ascii="Times New Roman" w:hAnsi="Times New Roman" w:cs="Times New Roman"/>
                <w:sz w:val="24"/>
              </w:rPr>
              <w:t>ормативн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7F10F7">
              <w:rPr>
                <w:rFonts w:ascii="Times New Roman" w:hAnsi="Times New Roman" w:cs="Times New Roman"/>
                <w:sz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F10F7">
              <w:rPr>
                <w:rFonts w:ascii="Times New Roman" w:hAnsi="Times New Roman" w:cs="Times New Roman"/>
                <w:sz w:val="24"/>
              </w:rPr>
              <w:t xml:space="preserve"> и УМК</w:t>
            </w:r>
          </w:p>
        </w:tc>
        <w:tc>
          <w:tcPr>
            <w:tcW w:w="7082" w:type="dxa"/>
          </w:tcPr>
          <w:p w:rsidR="00EA012F" w:rsidRPr="00EA012F" w:rsidRDefault="00EA012F" w:rsidP="005E0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 государственный образовательный стандарт начального общего образования;</w:t>
            </w:r>
          </w:p>
          <w:p w:rsidR="00EA012F" w:rsidRPr="00EA012F" w:rsidRDefault="00EA012F" w:rsidP="005E0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Примерная основная  образовательная программа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      </w:r>
          </w:p>
          <w:p w:rsidR="0081738B" w:rsidRPr="00EA012F" w:rsidRDefault="00EA012F" w:rsidP="005E0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Английский язык (в 2 частях), 2 класс/Афанасьева О.В., Баранова К.М., Михеева И.В., Акционерное общество «Издательство «Просвещение»;</w:t>
            </w:r>
          </w:p>
          <w:p w:rsidR="00EA012F" w:rsidRPr="00EA012F" w:rsidRDefault="00EA012F" w:rsidP="00EA0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Английский язык (в 2 частях), 3 класс/Афанасьева О.В., Баранова К.М., Михеева И.В., Акционерное общество «Издательство «Просвещение»;</w:t>
            </w:r>
          </w:p>
          <w:p w:rsidR="00EA012F" w:rsidRPr="00EA012F" w:rsidRDefault="00EA012F" w:rsidP="00EA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Английский язык (в 2 частях), 4 класс/Афанасьева О.В., Баранова К.М., Михеева И.В., Акционерное общество «Издательство «Просвещение»;</w:t>
            </w:r>
          </w:p>
        </w:tc>
      </w:tr>
      <w:tr w:rsidR="0081738B" w:rsidTr="005E0C8C">
        <w:tc>
          <w:tcPr>
            <w:tcW w:w="2263" w:type="dxa"/>
          </w:tcPr>
          <w:p w:rsidR="0081738B" w:rsidRDefault="0081738B" w:rsidP="005E0C8C"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7F10F7">
              <w:rPr>
                <w:rFonts w:ascii="Times New Roman" w:hAnsi="Times New Roman" w:cs="Times New Roman"/>
                <w:sz w:val="24"/>
              </w:rPr>
              <w:t>ель и задачи учебной дисциплины</w:t>
            </w:r>
          </w:p>
        </w:tc>
        <w:tc>
          <w:tcPr>
            <w:tcW w:w="7082" w:type="dxa"/>
          </w:tcPr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обучения иностранному языку можно условно разделить на образовательные, развивающие, воспитывающие.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цели учебного предмета «Иностранный (английский) язык» в начальной школе включают:</w:t>
            </w:r>
          </w:p>
          <w:p w:rsidR="00EA012F" w:rsidRPr="00EA012F" w:rsidRDefault="00EA012F" w:rsidP="00EA012F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      </w:r>
          </w:p>
          <w:p w:rsidR="00EA012F" w:rsidRPr="00EA012F" w:rsidRDefault="00EA012F" w:rsidP="00EA012F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расширение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EA012F" w:rsidRPr="00EA012F" w:rsidRDefault="00EA012F" w:rsidP="00EA012F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EA012F" w:rsidRPr="00EA012F" w:rsidRDefault="00EA012F" w:rsidP="00EA012F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для решения учебных задач интеллектуальных операций (сравнение, анализ, обобщение и др. );</w:t>
            </w:r>
          </w:p>
          <w:p w:rsidR="00EA012F" w:rsidRPr="00EA012F" w:rsidRDefault="00EA012F" w:rsidP="00EA012F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цели учебного предмета «Иностранный (английский) язык» в начальной школе включают:</w:t>
            </w:r>
          </w:p>
          <w:p w:rsidR="00EA012F" w:rsidRPr="00EA012F" w:rsidRDefault="00EA012F" w:rsidP="00EA012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EA012F" w:rsidRPr="00EA012F" w:rsidRDefault="00EA012F" w:rsidP="00EA012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коммуникативной культуры обучающихся и их общего речевого развития;</w:t>
            </w:r>
          </w:p>
          <w:p w:rsidR="00EA012F" w:rsidRPr="00EA012F" w:rsidRDefault="00EA012F" w:rsidP="00EA012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EA012F" w:rsidRPr="00EA012F" w:rsidRDefault="00EA012F" w:rsidP="00EA012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      </w:r>
          </w:p>
          <w:p w:rsidR="00EA012F" w:rsidRPr="00EA012F" w:rsidRDefault="00EA012F" w:rsidP="00EA012F">
            <w:pPr>
              <w:numPr>
                <w:ilvl w:val="0"/>
                <w:numId w:val="2"/>
              </w:numPr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81738B" w:rsidRPr="00EA012F" w:rsidRDefault="0081738B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8B" w:rsidTr="005E0C8C">
        <w:tc>
          <w:tcPr>
            <w:tcW w:w="2263" w:type="dxa"/>
          </w:tcPr>
          <w:p w:rsidR="0081738B" w:rsidRDefault="0081738B" w:rsidP="005E0C8C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Объем дисциплины (модуля), </w:t>
            </w:r>
            <w:r w:rsidRPr="007F10F7">
              <w:rPr>
                <w:rFonts w:ascii="Times New Roman" w:hAnsi="Times New Roman" w:cs="Times New Roman"/>
                <w:sz w:val="24"/>
              </w:rPr>
              <w:t>количество часов на изучение дисциплины</w:t>
            </w:r>
          </w:p>
        </w:tc>
        <w:tc>
          <w:tcPr>
            <w:tcW w:w="7082" w:type="dxa"/>
          </w:tcPr>
          <w:p w:rsidR="00EA012F" w:rsidRPr="00EA012F" w:rsidRDefault="00EA012F" w:rsidP="005E0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204 часа: </w:t>
            </w:r>
          </w:p>
          <w:p w:rsidR="00EA012F" w:rsidRPr="00EA012F" w:rsidRDefault="00EA012F" w:rsidP="005E0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класс — 68 часов, </w:t>
            </w:r>
          </w:p>
          <w:p w:rsidR="00EA012F" w:rsidRPr="00EA012F" w:rsidRDefault="00EA012F" w:rsidP="005E0C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класс — 68 часов, </w:t>
            </w:r>
          </w:p>
          <w:p w:rsidR="0081738B" w:rsidRPr="00EA012F" w:rsidRDefault="00EA012F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 — 68 часов.</w:t>
            </w:r>
          </w:p>
        </w:tc>
      </w:tr>
      <w:tr w:rsidR="0081738B" w:rsidTr="005E0C8C">
        <w:tc>
          <w:tcPr>
            <w:tcW w:w="2263" w:type="dxa"/>
          </w:tcPr>
          <w:p w:rsidR="0081738B" w:rsidRDefault="0081738B" w:rsidP="005E0C8C"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F10F7">
              <w:rPr>
                <w:rFonts w:ascii="Times New Roman" w:hAnsi="Times New Roman" w:cs="Times New Roman"/>
                <w:sz w:val="24"/>
              </w:rPr>
              <w:t>сновные разделы дисциплины</w:t>
            </w:r>
          </w:p>
        </w:tc>
        <w:tc>
          <w:tcPr>
            <w:tcW w:w="7082" w:type="dxa"/>
          </w:tcPr>
          <w:p w:rsidR="00EA012F" w:rsidRPr="00EA012F" w:rsidRDefault="00EA012F" w:rsidP="00EA012F">
            <w:pPr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EA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 моего «я». </w:t>
            </w: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Знакомство. Моя семья. Мой день рождения. Моя любимая еда.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 моих увлечений. </w:t>
            </w: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цвет, игрушка. Любимые занятия. Мой питомец. Выходной день.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 вокруг меня. </w:t>
            </w: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школа. Мои друзья. Моя малая родина (город, село).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Родная страна и страны изучаемого языка. </w:t>
            </w: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родной страны и страны/стран изучаемого языка; их столиц.</w:t>
            </w:r>
          </w:p>
          <w:p w:rsidR="00EA012F" w:rsidRPr="00EA012F" w:rsidRDefault="00EA012F" w:rsidP="00EA012F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      </w:r>
          </w:p>
          <w:p w:rsidR="00EA012F" w:rsidRPr="00EA012F" w:rsidRDefault="00EA012F" w:rsidP="00EA0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12F" w:rsidRPr="00EA012F" w:rsidRDefault="00EA012F" w:rsidP="00EA01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Мир моего «я»</w:t>
            </w:r>
            <w:r w:rsidRPr="00EA012F">
              <w:rPr>
                <w:color w:val="000000"/>
              </w:rPr>
              <w:t>. Моя семья. Мой день рождения. Моя любимая еда. Мой день (распорядок дня).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Мир моих увлечений</w:t>
            </w:r>
            <w:r w:rsidRPr="00EA012F">
              <w:rPr>
                <w:color w:val="000000"/>
              </w:rPr>
              <w:t>. Любимая игрушка, игра. Мой питомец. Любимые занятия. Любимая сказка. Выходной день. Каникулы.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Мир вокруг меня</w:t>
            </w:r>
            <w:r w:rsidRPr="00EA012F">
              <w:rPr>
                <w:color w:val="000000"/>
              </w:rPr>
              <w:t>. Моя комната (квартира, дом). Моя школа. Мои друзья. Моя малая родина (город, село). Дикие и домашние животные. Погода. Времена года (месяцы).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Родная страна и страны изучаемого языка</w:t>
            </w:r>
            <w:r w:rsidRPr="00EA012F">
              <w:rPr>
                <w:color w:val="000000"/>
              </w:rPr>
      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      </w:r>
          </w:p>
          <w:p w:rsidR="00EA012F" w:rsidRPr="00EA012F" w:rsidRDefault="00EA012F" w:rsidP="00EA0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12F" w:rsidRPr="00EA012F" w:rsidRDefault="00EA012F" w:rsidP="00EA01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Мир моего «я»</w:t>
            </w:r>
            <w:r w:rsidRPr="00EA012F">
              <w:rPr>
                <w:color w:val="000000"/>
              </w:rPr>
              <w:t>. Моя семья. Мой день рождения, подарки. Моя любимая еда. Мой день (распорядок дня, домашние обязанности).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Мир моих увлечений</w:t>
            </w:r>
            <w:r w:rsidRPr="00EA012F">
              <w:rPr>
                <w:color w:val="000000"/>
              </w:rPr>
              <w:t>. Любимая игрушка, игра. Мой питомец. Любимые занятия. Занятия спортом. Любимая сказка/ история/рассказ. Выходной день. Каникулы.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Мир вокруг меня</w:t>
            </w:r>
            <w:r w:rsidRPr="00EA012F">
              <w:rPr>
                <w:color w:val="000000"/>
              </w:rPr>
      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      </w:r>
          </w:p>
          <w:p w:rsidR="00EA012F" w:rsidRPr="00EA012F" w:rsidRDefault="00EA012F" w:rsidP="00EA012F">
            <w:pPr>
              <w:pStyle w:val="a8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EA012F">
              <w:rPr>
                <w:i/>
                <w:iCs/>
                <w:color w:val="000000"/>
              </w:rPr>
              <w:t>Родная страна и страны изучаемого языка</w:t>
            </w:r>
            <w:r w:rsidRPr="00EA012F">
              <w:rPr>
                <w:color w:val="000000"/>
              </w:rPr>
      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  книг.  Праздники родной страны и страны/стран изучаемого языка.</w:t>
            </w:r>
          </w:p>
          <w:p w:rsidR="00EA012F" w:rsidRPr="00EA012F" w:rsidRDefault="00EA012F" w:rsidP="00EA01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38B" w:rsidRPr="00EA012F" w:rsidRDefault="0081738B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8B" w:rsidTr="005E0C8C">
        <w:tc>
          <w:tcPr>
            <w:tcW w:w="2263" w:type="dxa"/>
          </w:tcPr>
          <w:p w:rsidR="0081738B" w:rsidRPr="0081738B" w:rsidRDefault="0081738B" w:rsidP="005E0C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7F10F7">
              <w:rPr>
                <w:rFonts w:ascii="Times New Roman" w:hAnsi="Times New Roman" w:cs="Times New Roman"/>
                <w:sz w:val="24"/>
              </w:rPr>
              <w:t xml:space="preserve">ериодичность и формы </w:t>
            </w:r>
            <w:r>
              <w:rPr>
                <w:rFonts w:ascii="Times New Roman" w:hAnsi="Times New Roman" w:cs="Times New Roman"/>
                <w:sz w:val="24"/>
              </w:rPr>
              <w:t xml:space="preserve">входного </w:t>
            </w:r>
            <w:r w:rsidRPr="007F10F7">
              <w:rPr>
                <w:rFonts w:ascii="Times New Roman" w:hAnsi="Times New Roman" w:cs="Times New Roman"/>
                <w:sz w:val="24"/>
              </w:rPr>
              <w:t>контроля и промежуточной аттестации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2" w:type="dxa"/>
          </w:tcPr>
          <w:p w:rsidR="0081738B" w:rsidRDefault="00852FE1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="00A121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="00A12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1FB" w:rsidRPr="00EA012F" w:rsidRDefault="00A121FB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– самостоятельная работа по теме раздела</w:t>
            </w:r>
          </w:p>
        </w:tc>
      </w:tr>
      <w:tr w:rsidR="0081738B" w:rsidTr="005E0C8C">
        <w:tc>
          <w:tcPr>
            <w:tcW w:w="2263" w:type="dxa"/>
          </w:tcPr>
          <w:p w:rsidR="0081738B" w:rsidRPr="0081738B" w:rsidRDefault="0081738B" w:rsidP="005E0C8C">
            <w:pPr>
              <w:rPr>
                <w:rFonts w:ascii="Times New Roman" w:hAnsi="Times New Roman" w:cs="Times New Roman"/>
              </w:rPr>
            </w:pPr>
            <w:r w:rsidRPr="0081738B">
              <w:rPr>
                <w:rFonts w:ascii="Times New Roman" w:hAnsi="Times New Roman" w:cs="Times New Roman"/>
                <w:sz w:val="24"/>
              </w:rPr>
              <w:t>Количество контрольных работ за год</w:t>
            </w:r>
          </w:p>
        </w:tc>
        <w:tc>
          <w:tcPr>
            <w:tcW w:w="7082" w:type="dxa"/>
          </w:tcPr>
          <w:p w:rsidR="0081738B" w:rsidRDefault="00852FE1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2-4 классы – 17</w:t>
            </w:r>
          </w:p>
          <w:p w:rsidR="00852FE1" w:rsidRDefault="00852FE1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6</w:t>
            </w:r>
          </w:p>
          <w:p w:rsidR="00852FE1" w:rsidRDefault="00852FE1" w:rsidP="008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6</w:t>
            </w:r>
          </w:p>
          <w:p w:rsidR="00852FE1" w:rsidRPr="00EA012F" w:rsidRDefault="00852FE1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5</w:t>
            </w:r>
          </w:p>
        </w:tc>
      </w:tr>
      <w:tr w:rsidR="0081738B" w:rsidTr="005E0C8C">
        <w:tc>
          <w:tcPr>
            <w:tcW w:w="2263" w:type="dxa"/>
          </w:tcPr>
          <w:p w:rsidR="0081738B" w:rsidRPr="0081738B" w:rsidRDefault="0081738B" w:rsidP="005E0C8C">
            <w:pPr>
              <w:rPr>
                <w:rFonts w:ascii="Times New Roman" w:hAnsi="Times New Roman" w:cs="Times New Roman"/>
              </w:rPr>
            </w:pPr>
            <w:r w:rsidRPr="0081738B"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082" w:type="dxa"/>
          </w:tcPr>
          <w:p w:rsidR="0081738B" w:rsidRPr="00EA012F" w:rsidRDefault="00EA012F" w:rsidP="005E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Галюутдинова Е.Ю.</w:t>
            </w:r>
          </w:p>
        </w:tc>
      </w:tr>
    </w:tbl>
    <w:p w:rsidR="0081738B" w:rsidRDefault="0081738B"/>
    <w:p w:rsidR="0073435A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 w:rsidR="0073435A" w:rsidRPr="00EA012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«Иностранный (английский) язык</w:t>
      </w:r>
      <w:r w:rsidRPr="007F10F7">
        <w:rPr>
          <w:rFonts w:ascii="Times New Roman" w:hAnsi="Times New Roman" w:cs="Times New Roman"/>
          <w:sz w:val="24"/>
        </w:rPr>
        <w:t>» составлена на основе:</w:t>
      </w:r>
      <w:r w:rsidR="0073435A">
        <w:rPr>
          <w:rFonts w:ascii="Times New Roman" w:hAnsi="Times New Roman" w:cs="Times New Roman"/>
          <w:sz w:val="24"/>
        </w:rPr>
        <w:t xml:space="preserve"> </w:t>
      </w:r>
      <w:r w:rsidR="0073435A" w:rsidRPr="00734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73435A" w:rsidRPr="00EA012F" w:rsidRDefault="0081738B" w:rsidP="00DD2E7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73435A">
        <w:rPr>
          <w:rFonts w:ascii="Times New Roman" w:hAnsi="Times New Roman" w:cs="Times New Roman"/>
          <w:sz w:val="24"/>
        </w:rPr>
        <w:t xml:space="preserve"> </w:t>
      </w:r>
      <w:r w:rsidR="0073435A" w:rsidRPr="0073435A">
        <w:rPr>
          <w:rFonts w:ascii="Times New Roman" w:hAnsi="Times New Roman" w:cs="Times New Roman"/>
          <w:sz w:val="24"/>
          <w:shd w:val="clear" w:color="auto" w:fill="FFFFFF" w:themeFill="background1"/>
        </w:rPr>
        <w:t>английскому языку</w:t>
      </w:r>
      <w:r w:rsidRPr="0073435A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для </w:t>
      </w:r>
      <w:r w:rsidR="0073435A" w:rsidRPr="0073435A">
        <w:rPr>
          <w:rFonts w:ascii="Times New Roman" w:hAnsi="Times New Roman" w:cs="Times New Roman"/>
          <w:sz w:val="24"/>
          <w:shd w:val="clear" w:color="auto" w:fill="FFFFFF" w:themeFill="background1"/>
        </w:rPr>
        <w:t>2-4</w:t>
      </w:r>
      <w:r w:rsidRPr="0073435A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классов под редакцией </w:t>
      </w:r>
      <w:r w:rsidR="0073435A" w:rsidRPr="0073435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Афанасьевой</w:t>
      </w:r>
      <w:r w:rsidR="0073435A" w:rsidRPr="00EA012F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О.В., Баранов</w:t>
      </w:r>
      <w:r w:rsidR="0073435A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ой</w:t>
      </w:r>
      <w:r w:rsidR="0073435A" w:rsidRPr="00EA012F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К.М., Михеев</w:t>
      </w:r>
      <w:r w:rsidR="0073435A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ой</w:t>
      </w:r>
      <w:r w:rsidR="0073435A" w:rsidRPr="00EA012F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И.В., </w:t>
      </w:r>
      <w:r w:rsidR="0073435A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выпускаемое издательством </w:t>
      </w:r>
      <w:r w:rsidR="0073435A" w:rsidRPr="00EA012F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Акционерное общество «Издательство «Просвещение»;</w:t>
      </w:r>
    </w:p>
    <w:p w:rsidR="0081738B" w:rsidRPr="00C8154A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b/>
          <w:sz w:val="24"/>
        </w:rPr>
        <w:t>Цель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</w:t>
      </w:r>
      <w:r>
        <w:rPr>
          <w:rFonts w:ascii="Times New Roman" w:hAnsi="Times New Roman" w:cs="Times New Roman"/>
          <w:sz w:val="24"/>
        </w:rPr>
        <w:t>/курса</w:t>
      </w:r>
      <w:r w:rsidRPr="00C8154A">
        <w:rPr>
          <w:rFonts w:ascii="Times New Roman" w:hAnsi="Times New Roman" w:cs="Times New Roman"/>
          <w:sz w:val="24"/>
        </w:rPr>
        <w:t xml:space="preserve"> </w:t>
      </w:r>
      <w:r w:rsidR="0073435A">
        <w:rPr>
          <w:rFonts w:ascii="Times New Roman" w:hAnsi="Times New Roman" w:cs="Times New Roman"/>
          <w:sz w:val="24"/>
        </w:rPr>
        <w:t>Иностранный (английский) язык</w:t>
      </w:r>
      <w:r w:rsidRPr="00C8154A">
        <w:rPr>
          <w:rFonts w:ascii="Times New Roman" w:hAnsi="Times New Roman" w:cs="Times New Roman"/>
          <w:sz w:val="24"/>
        </w:rPr>
        <w:t>:</w:t>
      </w:r>
    </w:p>
    <w:p w:rsidR="0073435A" w:rsidRPr="0073435A" w:rsidRDefault="0073435A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73435A" w:rsidRPr="0073435A" w:rsidRDefault="0073435A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73435A" w:rsidRPr="0073435A" w:rsidRDefault="0073435A" w:rsidP="00DD2E7D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73435A" w:rsidRPr="0073435A" w:rsidRDefault="0073435A" w:rsidP="00DD2E7D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расширение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73435A" w:rsidRPr="0073435A" w:rsidRDefault="0073435A" w:rsidP="00DD2E7D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3435A" w:rsidRPr="0073435A" w:rsidRDefault="0073435A" w:rsidP="00DD2E7D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 );</w:t>
      </w:r>
    </w:p>
    <w:p w:rsidR="0073435A" w:rsidRPr="0073435A" w:rsidRDefault="0073435A" w:rsidP="00DD2E7D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73435A" w:rsidRPr="0073435A" w:rsidRDefault="0073435A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73435A" w:rsidRPr="0073435A" w:rsidRDefault="0073435A" w:rsidP="00DD2E7D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73435A" w:rsidRPr="0073435A" w:rsidRDefault="0073435A" w:rsidP="00DD2E7D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73435A" w:rsidRPr="0073435A" w:rsidRDefault="0073435A" w:rsidP="00DD2E7D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73435A" w:rsidRPr="0073435A" w:rsidRDefault="0073435A" w:rsidP="00DD2E7D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73435A" w:rsidRPr="0073435A" w:rsidRDefault="0073435A" w:rsidP="00DD2E7D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1738B" w:rsidRDefault="0081738B" w:rsidP="00DD2E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цель решает следующие образовательные </w:t>
      </w:r>
      <w:r w:rsidRPr="00C8154A">
        <w:rPr>
          <w:rFonts w:ascii="Times New Roman" w:hAnsi="Times New Roman" w:cs="Times New Roman"/>
          <w:b/>
          <w:sz w:val="24"/>
        </w:rPr>
        <w:t>задачи</w:t>
      </w:r>
      <w:r w:rsidRPr="00C8154A">
        <w:rPr>
          <w:rFonts w:ascii="Times New Roman" w:hAnsi="Times New Roman" w:cs="Times New Roman"/>
          <w:sz w:val="24"/>
        </w:rPr>
        <w:t>:</w:t>
      </w:r>
    </w:p>
    <w:p w:rsidR="00A121FB" w:rsidRPr="00A121FB" w:rsidRDefault="00A121FB" w:rsidP="00DD2E7D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121FB" w:rsidRPr="00A121FB" w:rsidRDefault="00A121FB" w:rsidP="00DD2E7D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121FB" w:rsidRPr="00A121FB" w:rsidRDefault="00A121FB" w:rsidP="00DD2E7D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A121FB" w:rsidRPr="00A121FB" w:rsidRDefault="00A121FB" w:rsidP="00DD2E7D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A121FB" w:rsidRPr="00A121FB" w:rsidRDefault="00A121FB" w:rsidP="00DD2E7D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121FB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A121FB">
        <w:rPr>
          <w:rFonts w:ascii="Times New Roman" w:hAnsi="Times New Roman" w:cs="Times New Roman"/>
          <w:sz w:val="24"/>
        </w:rPr>
        <w:t>Иностранный (английский) язык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A121FB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A121FB">
        <w:rPr>
          <w:rFonts w:ascii="Times New Roman" w:hAnsi="Times New Roman" w:cs="Times New Roman"/>
          <w:sz w:val="24"/>
        </w:rPr>
        <w:t>Иностранные языки</w:t>
      </w:r>
      <w:r w:rsidRPr="00A121FB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A121FB" w:rsidRPr="00A121FB">
        <w:rPr>
          <w:rFonts w:ascii="Times New Roman" w:hAnsi="Times New Roman" w:cs="Times New Roman"/>
          <w:sz w:val="24"/>
        </w:rPr>
        <w:t>2</w:t>
      </w:r>
      <w:r w:rsidRPr="00A121FB">
        <w:rPr>
          <w:rFonts w:ascii="Times New Roman" w:hAnsi="Times New Roman" w:cs="Times New Roman"/>
          <w:sz w:val="24"/>
        </w:rPr>
        <w:t>-</w:t>
      </w:r>
      <w:r w:rsidR="00A121FB" w:rsidRPr="00A121FB">
        <w:rPr>
          <w:rFonts w:ascii="Times New Roman" w:hAnsi="Times New Roman" w:cs="Times New Roman"/>
          <w:sz w:val="24"/>
        </w:rPr>
        <w:t>4</w:t>
      </w:r>
      <w:r w:rsidRPr="00A121FB">
        <w:rPr>
          <w:rFonts w:ascii="Times New Roman" w:hAnsi="Times New Roman" w:cs="Times New Roman"/>
          <w:sz w:val="24"/>
        </w:rPr>
        <w:t xml:space="preserve"> классах и на его изучение отводится </w:t>
      </w:r>
      <w:r w:rsidR="00A121FB" w:rsidRPr="00A121FB">
        <w:rPr>
          <w:rFonts w:ascii="Times New Roman" w:hAnsi="Times New Roman" w:cs="Times New Roman"/>
          <w:sz w:val="24"/>
        </w:rPr>
        <w:t>204</w:t>
      </w:r>
      <w:r w:rsidRPr="00A121FB">
        <w:rPr>
          <w:rFonts w:ascii="Times New Roman" w:hAnsi="Times New Roman" w:cs="Times New Roman"/>
          <w:sz w:val="24"/>
        </w:rPr>
        <w:t xml:space="preserve"> ча</w:t>
      </w:r>
      <w:r w:rsidR="00A121FB" w:rsidRPr="00A121FB">
        <w:rPr>
          <w:rFonts w:ascii="Times New Roman" w:hAnsi="Times New Roman" w:cs="Times New Roman"/>
          <w:sz w:val="24"/>
        </w:rPr>
        <w:t>са</w:t>
      </w:r>
      <w:r w:rsidRPr="00A121FB">
        <w:rPr>
          <w:rFonts w:ascii="Times New Roman" w:hAnsi="Times New Roman" w:cs="Times New Roman"/>
          <w:sz w:val="24"/>
        </w:rPr>
        <w:t xml:space="preserve"> (по </w:t>
      </w:r>
      <w:r w:rsidR="00A121FB" w:rsidRPr="00A121FB">
        <w:rPr>
          <w:rFonts w:ascii="Times New Roman" w:hAnsi="Times New Roman" w:cs="Times New Roman"/>
          <w:sz w:val="24"/>
        </w:rPr>
        <w:t xml:space="preserve">68 </w:t>
      </w:r>
      <w:r w:rsidRPr="00A121FB">
        <w:rPr>
          <w:rFonts w:ascii="Times New Roman" w:hAnsi="Times New Roman" w:cs="Times New Roman"/>
          <w:sz w:val="24"/>
        </w:rPr>
        <w:t>часов в каждом классе 34 учебных недели).</w:t>
      </w:r>
    </w:p>
    <w:p w:rsidR="00A121FB" w:rsidRDefault="00A121F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121FB" w:rsidRDefault="00A121F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DD2E7D" w:rsidRDefault="00DD2E7D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DD2E7D" w:rsidRDefault="00DD2E7D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1738B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55594A">
        <w:rPr>
          <w:rFonts w:ascii="Times New Roman" w:hAnsi="Times New Roman" w:cs="Times New Roman"/>
          <w:sz w:val="24"/>
        </w:rPr>
        <w:lastRenderedPageBreak/>
        <w:t xml:space="preserve">Материал курса </w:t>
      </w:r>
      <w:r w:rsidR="00A121FB">
        <w:rPr>
          <w:rFonts w:ascii="Times New Roman" w:hAnsi="Times New Roman" w:cs="Times New Roman"/>
          <w:sz w:val="24"/>
        </w:rPr>
        <w:t>Иностранный (английский язык)</w:t>
      </w:r>
      <w:r w:rsidRPr="0055594A">
        <w:rPr>
          <w:rFonts w:ascii="Times New Roman" w:hAnsi="Times New Roman" w:cs="Times New Roman"/>
          <w:sz w:val="24"/>
        </w:rPr>
        <w:t xml:space="preserve"> по классам располагается следующим образом:</w:t>
      </w:r>
    </w:p>
    <w:p w:rsidR="0081738B" w:rsidRPr="00A121FB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A121FB">
        <w:rPr>
          <w:rFonts w:ascii="Times New Roman" w:hAnsi="Times New Roman" w:cs="Times New Roman"/>
          <w:b/>
          <w:sz w:val="24"/>
        </w:rPr>
        <w:t>в</w:t>
      </w:r>
      <w:r w:rsidR="00A121FB" w:rsidRPr="00A121FB">
        <w:rPr>
          <w:rFonts w:ascii="Times New Roman" w:hAnsi="Times New Roman" w:cs="Times New Roman"/>
          <w:b/>
          <w:sz w:val="24"/>
        </w:rPr>
        <w:t>о</w:t>
      </w:r>
      <w:r w:rsidRPr="00A121FB">
        <w:rPr>
          <w:rFonts w:ascii="Times New Roman" w:hAnsi="Times New Roman" w:cs="Times New Roman"/>
          <w:b/>
          <w:sz w:val="24"/>
        </w:rPr>
        <w:t xml:space="preserve"> </w:t>
      </w:r>
      <w:r w:rsidR="00A121FB" w:rsidRPr="00A121FB">
        <w:rPr>
          <w:rFonts w:ascii="Times New Roman" w:hAnsi="Times New Roman" w:cs="Times New Roman"/>
          <w:b/>
          <w:sz w:val="24"/>
        </w:rPr>
        <w:t>2</w:t>
      </w:r>
      <w:r w:rsidRPr="00A121FB">
        <w:rPr>
          <w:rFonts w:ascii="Times New Roman" w:hAnsi="Times New Roman" w:cs="Times New Roman"/>
          <w:b/>
          <w:sz w:val="24"/>
        </w:rPr>
        <w:t xml:space="preserve"> классе</w:t>
      </w:r>
      <w:r w:rsidR="00A121FB" w:rsidRPr="00A121FB">
        <w:rPr>
          <w:rFonts w:ascii="Times New Roman" w:hAnsi="Times New Roman" w:cs="Times New Roman"/>
          <w:b/>
          <w:sz w:val="24"/>
        </w:rPr>
        <w:t xml:space="preserve">: </w:t>
      </w:r>
    </w:p>
    <w:p w:rsidR="00A121FB" w:rsidRPr="00EA012F" w:rsidRDefault="00A121FB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«я». </w:t>
      </w:r>
      <w:r w:rsidRPr="00EA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Знакомство. Моя семья. Мой день рождения. Моя любимая еда.</w:t>
      </w:r>
    </w:p>
    <w:p w:rsidR="00A121FB" w:rsidRPr="00EA012F" w:rsidRDefault="00A121FB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увлечений. </w:t>
      </w:r>
      <w:r w:rsidRPr="00EA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цвет, игрушка. Любимые занятия. Мой питомец. Выходной день.</w:t>
      </w:r>
    </w:p>
    <w:p w:rsidR="00A121FB" w:rsidRPr="00EA012F" w:rsidRDefault="00A121FB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меня. </w:t>
      </w:r>
      <w:r w:rsidRPr="00EA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школа. Мои друзья. Моя малая родина (город, село).</w:t>
      </w:r>
    </w:p>
    <w:p w:rsidR="00A121FB" w:rsidRPr="00EA012F" w:rsidRDefault="00A121FB" w:rsidP="00DD2E7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языка. </w:t>
      </w:r>
      <w:r w:rsidRPr="00EA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родной страны и страны/стран изучаемого языка; их столиц.</w:t>
      </w:r>
    </w:p>
    <w:p w:rsidR="00A121FB" w:rsidRPr="00EA012F" w:rsidRDefault="00A121FB" w:rsidP="00DD2E7D">
      <w:pPr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121FB" w:rsidRPr="00A121FB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A121FB">
        <w:rPr>
          <w:rFonts w:ascii="Times New Roman" w:hAnsi="Times New Roman" w:cs="Times New Roman"/>
          <w:b/>
          <w:sz w:val="24"/>
        </w:rPr>
        <w:t xml:space="preserve">в </w:t>
      </w:r>
      <w:r w:rsidR="00A121FB" w:rsidRPr="00A121FB">
        <w:rPr>
          <w:rFonts w:ascii="Times New Roman" w:hAnsi="Times New Roman" w:cs="Times New Roman"/>
          <w:b/>
          <w:sz w:val="24"/>
        </w:rPr>
        <w:t>3</w:t>
      </w:r>
      <w:r w:rsidRPr="00A121FB">
        <w:rPr>
          <w:rFonts w:ascii="Times New Roman" w:hAnsi="Times New Roman" w:cs="Times New Roman"/>
          <w:b/>
          <w:sz w:val="24"/>
        </w:rPr>
        <w:t xml:space="preserve"> классе</w:t>
      </w:r>
      <w:r w:rsidR="00A121FB" w:rsidRPr="00A121FB">
        <w:rPr>
          <w:rFonts w:ascii="Times New Roman" w:hAnsi="Times New Roman" w:cs="Times New Roman"/>
          <w:b/>
          <w:sz w:val="24"/>
        </w:rPr>
        <w:t>: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Мир моего «я»</w:t>
      </w:r>
      <w:r w:rsidRPr="00EA012F">
        <w:rPr>
          <w:color w:val="000000"/>
        </w:rPr>
        <w:t>. Моя семья. Мой день рождения. Моя любимая еда. Мой день (распорядок дня).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Мир моих увлечений</w:t>
      </w:r>
      <w:r w:rsidRPr="00EA012F">
        <w:rPr>
          <w:color w:val="000000"/>
        </w:rPr>
        <w:t>. Любимая игрушка, игра. Мой питомец. Любимые занятия. Любимая сказка. Выходной день. Каникулы.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Мир вокруг меня</w:t>
      </w:r>
      <w:r w:rsidRPr="00EA012F">
        <w:rPr>
          <w:color w:val="000000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Родная страна и страны изучаемого языка</w:t>
      </w:r>
      <w:r w:rsidRPr="00EA012F">
        <w:rPr>
          <w:color w:val="000000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121FB" w:rsidRDefault="00A121F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121FB" w:rsidRPr="00A121FB" w:rsidRDefault="00A121FB" w:rsidP="00DD2E7D">
      <w:pPr>
        <w:pStyle w:val="a8"/>
        <w:spacing w:before="0" w:beforeAutospacing="0" w:after="0" w:afterAutospacing="0"/>
        <w:ind w:firstLine="227"/>
        <w:jc w:val="both"/>
        <w:rPr>
          <w:b/>
          <w:i/>
          <w:iCs/>
          <w:color w:val="000000"/>
        </w:rPr>
      </w:pPr>
      <w:r w:rsidRPr="00A121FB">
        <w:rPr>
          <w:b/>
        </w:rPr>
        <w:t xml:space="preserve">  в 4 классе:</w:t>
      </w:r>
      <w:r w:rsidRPr="00A121FB">
        <w:rPr>
          <w:b/>
          <w:i/>
          <w:iCs/>
          <w:color w:val="000000"/>
        </w:rPr>
        <w:t xml:space="preserve"> 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Мир моего «я»</w:t>
      </w:r>
      <w:r w:rsidRPr="00EA012F">
        <w:rPr>
          <w:color w:val="000000"/>
        </w:rPr>
        <w:t>. Моя семья. Мой день рождения, подарки. Моя любимая еда. Мой день (распорядок дня, домашние обязанности).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Мир моих увлечений</w:t>
      </w:r>
      <w:r w:rsidRPr="00EA012F">
        <w:rPr>
          <w:color w:val="000000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Мир вокруг меня</w:t>
      </w:r>
      <w:r w:rsidRPr="00EA012F">
        <w:rPr>
          <w:color w:val="000000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A121FB" w:rsidRPr="00EA012F" w:rsidRDefault="00A121FB" w:rsidP="00DD2E7D">
      <w:pPr>
        <w:pStyle w:val="a8"/>
        <w:spacing w:before="0" w:beforeAutospacing="0" w:after="0" w:afterAutospacing="0"/>
        <w:ind w:firstLine="227"/>
        <w:jc w:val="both"/>
        <w:rPr>
          <w:color w:val="000000"/>
        </w:rPr>
      </w:pPr>
      <w:r w:rsidRPr="00EA012F">
        <w:rPr>
          <w:i/>
          <w:iCs/>
          <w:color w:val="000000"/>
        </w:rPr>
        <w:t>Родная страна и страны изучаемого языка</w:t>
      </w:r>
      <w:r w:rsidRPr="00EA012F">
        <w:rPr>
          <w:color w:val="000000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  книг.  Праздники родной страны и страны/стран изучаемого языка.</w:t>
      </w:r>
    </w:p>
    <w:p w:rsidR="00A121FB" w:rsidRDefault="00A121F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81738B" w:rsidRPr="00C8154A" w:rsidRDefault="0081738B" w:rsidP="00DD2E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81738B" w:rsidRDefault="0081738B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1.</w:t>
      </w:r>
      <w:r w:rsidR="00DD2E7D">
        <w:rPr>
          <w:rFonts w:ascii="Times New Roman" w:hAnsi="Times New Roman" w:cs="Times New Roman"/>
          <w:sz w:val="24"/>
        </w:rPr>
        <w:t xml:space="preserve"> Пояснительная записка</w:t>
      </w:r>
    </w:p>
    <w:p w:rsidR="0081738B" w:rsidRDefault="0081738B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2.</w:t>
      </w:r>
      <w:r w:rsidR="00DD2E7D">
        <w:rPr>
          <w:rFonts w:ascii="Times New Roman" w:hAnsi="Times New Roman" w:cs="Times New Roman"/>
          <w:sz w:val="24"/>
        </w:rPr>
        <w:t xml:space="preserve"> Общая характеристика учебного предмета</w:t>
      </w:r>
    </w:p>
    <w:p w:rsidR="0081738B" w:rsidRDefault="0081738B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3. </w:t>
      </w:r>
      <w:r w:rsidR="00DD2E7D">
        <w:rPr>
          <w:rFonts w:ascii="Times New Roman" w:hAnsi="Times New Roman" w:cs="Times New Roman"/>
          <w:sz w:val="24"/>
        </w:rPr>
        <w:t>Цели изучения учебного предмета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Место учебного предмета «Иностранный (английский) язык» в учебном плане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Содержание учебного предмета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Планируемые образовательные результаты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Тематическое планирование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Поурочное планирование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Учебно-методическое обеспечение образовательного процесса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Материально-техническое обеспечение образовательного процесса</w:t>
      </w:r>
    </w:p>
    <w:p w:rsidR="00DD2E7D" w:rsidRDefault="00DD2E7D" w:rsidP="00DD2E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738B" w:rsidRDefault="0081738B" w:rsidP="00DD2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</w:t>
      </w:r>
      <w:r w:rsidR="00A121FB">
        <w:rPr>
          <w:rFonts w:ascii="Times New Roman" w:hAnsi="Times New Roman" w:cs="Times New Roman"/>
          <w:sz w:val="24"/>
        </w:rPr>
        <w:t>троля: входной и промежуточный.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81738B" w:rsidRDefault="0081738B" w:rsidP="00DD2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контрольных работ </w:t>
      </w:r>
      <w:r w:rsidR="00A121FB">
        <w:rPr>
          <w:rFonts w:ascii="Times New Roman" w:hAnsi="Times New Roman" w:cs="Times New Roman"/>
          <w:sz w:val="24"/>
        </w:rPr>
        <w:t>17. Во 2 классе – 6, в 3 классе – 6, в 4 классе – 5.</w:t>
      </w:r>
    </w:p>
    <w:sectPr w:rsidR="0081738B" w:rsidSect="0073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AB" w:rsidRDefault="00755EAB" w:rsidP="0081738B">
      <w:pPr>
        <w:spacing w:after="0" w:line="240" w:lineRule="auto"/>
      </w:pPr>
      <w:r>
        <w:separator/>
      </w:r>
    </w:p>
  </w:endnote>
  <w:endnote w:type="continuationSeparator" w:id="1">
    <w:p w:rsidR="00755EAB" w:rsidRDefault="00755EAB" w:rsidP="0081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AB" w:rsidRDefault="00755EAB" w:rsidP="0081738B">
      <w:pPr>
        <w:spacing w:after="0" w:line="240" w:lineRule="auto"/>
      </w:pPr>
      <w:r>
        <w:separator/>
      </w:r>
    </w:p>
  </w:footnote>
  <w:footnote w:type="continuationSeparator" w:id="1">
    <w:p w:rsidR="00755EAB" w:rsidRDefault="00755EAB" w:rsidP="0081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3DB"/>
    <w:multiLevelType w:val="multilevel"/>
    <w:tmpl w:val="DC52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422F"/>
    <w:multiLevelType w:val="multilevel"/>
    <w:tmpl w:val="7FCC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94D57"/>
    <w:multiLevelType w:val="multilevel"/>
    <w:tmpl w:val="759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2023E"/>
    <w:multiLevelType w:val="multilevel"/>
    <w:tmpl w:val="7614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36415"/>
    <w:multiLevelType w:val="multilevel"/>
    <w:tmpl w:val="70D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38B"/>
    <w:rsid w:val="00364960"/>
    <w:rsid w:val="007306A7"/>
    <w:rsid w:val="0073435A"/>
    <w:rsid w:val="00755EAB"/>
    <w:rsid w:val="0081738B"/>
    <w:rsid w:val="00852FE1"/>
    <w:rsid w:val="00A121FB"/>
    <w:rsid w:val="00DD2E7D"/>
    <w:rsid w:val="00DD5061"/>
    <w:rsid w:val="00EA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A7"/>
  </w:style>
  <w:style w:type="paragraph" w:styleId="2">
    <w:name w:val="heading 2"/>
    <w:basedOn w:val="a"/>
    <w:link w:val="20"/>
    <w:uiPriority w:val="9"/>
    <w:qFormat/>
    <w:rsid w:val="00EA0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38B"/>
  </w:style>
  <w:style w:type="paragraph" w:styleId="a6">
    <w:name w:val="footer"/>
    <w:basedOn w:val="a"/>
    <w:link w:val="a7"/>
    <w:uiPriority w:val="99"/>
    <w:unhideWhenUsed/>
    <w:rsid w:val="0081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38B"/>
  </w:style>
  <w:style w:type="paragraph" w:styleId="a8">
    <w:name w:val="Normal (Web)"/>
    <w:basedOn w:val="a"/>
    <w:uiPriority w:val="99"/>
    <w:semiHidden/>
    <w:unhideWhenUsed/>
    <w:rsid w:val="00EA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МО Славный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 Светлана Сергеевна</dc:creator>
  <cp:keywords/>
  <dc:description/>
  <cp:lastModifiedBy>Кэтрин</cp:lastModifiedBy>
  <cp:revision>4</cp:revision>
  <dcterms:created xsi:type="dcterms:W3CDTF">2022-08-23T09:14:00Z</dcterms:created>
  <dcterms:modified xsi:type="dcterms:W3CDTF">2022-09-04T16:59:00Z</dcterms:modified>
</cp:coreProperties>
</file>